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CB3" w:rsidRPr="003D6CB3" w:rsidRDefault="003D6CB3" w:rsidP="00BC5850">
      <w:pPr>
        <w:spacing w:after="65" w:line="337" w:lineRule="atLeast"/>
        <w:jc w:val="center"/>
        <w:outlineLvl w:val="0"/>
        <w:rPr>
          <w:rFonts w:ascii="Arial" w:eastAsia="Times New Roman" w:hAnsi="Arial" w:cs="Arial"/>
          <w:color w:val="336699"/>
          <w:kern w:val="36"/>
          <w:sz w:val="34"/>
          <w:szCs w:val="34"/>
          <w:lang w:eastAsia="ru-RU"/>
        </w:rPr>
      </w:pPr>
      <w:r>
        <w:rPr>
          <w:rFonts w:ascii="Arial" w:eastAsia="Times New Roman" w:hAnsi="Arial" w:cs="Arial"/>
          <w:color w:val="336699"/>
          <w:kern w:val="36"/>
          <w:sz w:val="34"/>
          <w:szCs w:val="34"/>
          <w:lang w:eastAsia="ru-RU"/>
        </w:rPr>
        <w:t>Игровое занятие</w:t>
      </w:r>
      <w:r w:rsidRPr="003D6CB3">
        <w:rPr>
          <w:rFonts w:ascii="Arial" w:eastAsia="Times New Roman" w:hAnsi="Arial" w:cs="Arial"/>
          <w:color w:val="336699"/>
          <w:kern w:val="36"/>
          <w:sz w:val="34"/>
          <w:szCs w:val="34"/>
          <w:lang w:eastAsia="ru-RU"/>
        </w:rPr>
        <w:t xml:space="preserve"> по</w:t>
      </w:r>
      <w:r>
        <w:rPr>
          <w:rFonts w:ascii="Arial" w:eastAsia="Times New Roman" w:hAnsi="Arial" w:cs="Arial"/>
          <w:color w:val="336699"/>
          <w:kern w:val="36"/>
          <w:sz w:val="34"/>
          <w:szCs w:val="34"/>
          <w:lang w:eastAsia="ru-RU"/>
        </w:rPr>
        <w:t xml:space="preserve"> математике.</w:t>
      </w:r>
    </w:p>
    <w:p w:rsidR="003D6CB3" w:rsidRPr="003D6CB3" w:rsidRDefault="003D6CB3" w:rsidP="00BC5850">
      <w:pPr>
        <w:shd w:val="clear" w:color="auto" w:fill="FFFFFF"/>
        <w:spacing w:after="130" w:line="272" w:lineRule="atLeast"/>
        <w:jc w:val="center"/>
        <w:rPr>
          <w:rFonts w:ascii="Trebuchet MS" w:eastAsia="Times New Roman" w:hAnsi="Trebuchet MS" w:cs="Arial"/>
          <w:b/>
          <w:bCs/>
          <w:color w:val="CC0066"/>
          <w:sz w:val="27"/>
          <w:szCs w:val="27"/>
          <w:lang w:eastAsia="ru-RU"/>
        </w:rPr>
      </w:pPr>
      <w:r>
        <w:rPr>
          <w:rFonts w:ascii="Trebuchet MS" w:eastAsia="Times New Roman" w:hAnsi="Trebuchet MS" w:cs="Arial"/>
          <w:b/>
          <w:bCs/>
          <w:color w:val="CC0066"/>
          <w:sz w:val="27"/>
          <w:lang w:eastAsia="ru-RU"/>
        </w:rPr>
        <w:t>«Путешествие в сказочный лес</w:t>
      </w:r>
      <w:proofErr w:type="gramStart"/>
      <w:r>
        <w:rPr>
          <w:rFonts w:ascii="Trebuchet MS" w:eastAsia="Times New Roman" w:hAnsi="Trebuchet MS" w:cs="Arial"/>
          <w:b/>
          <w:bCs/>
          <w:color w:val="CC0066"/>
          <w:sz w:val="27"/>
          <w:lang w:eastAsia="ru-RU"/>
        </w:rPr>
        <w:t>.</w:t>
      </w:r>
      <w:r w:rsidRPr="003D6CB3">
        <w:rPr>
          <w:rFonts w:ascii="Trebuchet MS" w:eastAsia="Times New Roman" w:hAnsi="Trebuchet MS" w:cs="Arial"/>
          <w:b/>
          <w:bCs/>
          <w:color w:val="CC0066"/>
          <w:sz w:val="27"/>
          <w:lang w:eastAsia="ru-RU"/>
        </w:rPr>
        <w:t>»</w:t>
      </w:r>
      <w:proofErr w:type="gramEnd"/>
    </w:p>
    <w:p w:rsidR="003D6CB3" w:rsidRPr="003D6CB3" w:rsidRDefault="003D6CB3" w:rsidP="00BC585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3D6CB3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Автор: </w:t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П</w:t>
      </w:r>
      <w:r w:rsidR="00BC5850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олдень </w:t>
      </w: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О.Н</w:t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3D6CB3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Цель:</w:t>
      </w: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                   </w:t>
      </w:r>
      <w:r w:rsidRPr="003D6CB3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Закрепление пройденного материала.</w:t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proofErr w:type="gramStart"/>
      <w:r w:rsidRPr="003D6CB3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Методы и приемы:</w:t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1.Сюрпризный момент, игры,</w:t>
      </w:r>
      <w:r w:rsidRPr="003D6CB3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2.Словесные: беседа, пояснение, вопросы, стихи.</w:t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3.Наглядные: рассматривание.</w:t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4.Практические: собственная деятельность детей.</w:t>
      </w:r>
      <w:proofErr w:type="gramEnd"/>
    </w:p>
    <w:p w:rsidR="003D6CB3" w:rsidRPr="003D6CB3" w:rsidRDefault="003D6CB3" w:rsidP="00BC5850">
      <w:pPr>
        <w:shd w:val="clear" w:color="auto" w:fill="FFFFFF"/>
        <w:spacing w:after="65" w:line="240" w:lineRule="auto"/>
        <w:rPr>
          <w:rFonts w:ascii="Trebuchet MS" w:eastAsia="Times New Roman" w:hAnsi="Trebuchet MS" w:cs="Arial"/>
          <w:b/>
          <w:bCs/>
          <w:color w:val="A71E90"/>
          <w:sz w:val="27"/>
          <w:szCs w:val="27"/>
          <w:lang w:eastAsia="ru-RU"/>
        </w:rPr>
      </w:pPr>
      <w:r w:rsidRPr="003D6CB3">
        <w:rPr>
          <w:rFonts w:ascii="Trebuchet MS" w:eastAsia="Times New Roman" w:hAnsi="Trebuchet MS" w:cs="Arial"/>
          <w:b/>
          <w:bCs/>
          <w:color w:val="A71E90"/>
          <w:sz w:val="27"/>
          <w:u w:val="single"/>
          <w:lang w:eastAsia="ru-RU"/>
        </w:rPr>
        <w:t>Ход занятия:</w:t>
      </w:r>
    </w:p>
    <w:p w:rsidR="003D6CB3" w:rsidRPr="003D6CB3" w:rsidRDefault="003D6CB3" w:rsidP="00BC5850">
      <w:pPr>
        <w:spacing w:after="195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3D6CB3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Воспитатель</w:t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: </w:t>
      </w:r>
      <w:proofErr w:type="spellStart"/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Дети</w:t>
      </w:r>
      <w:proofErr w:type="gramStart"/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,с</w:t>
      </w:r>
      <w:proofErr w:type="gramEnd"/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егодня</w:t>
      </w:r>
      <w:proofErr w:type="spellEnd"/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мы с вами отправимся в путешествие. Нас пр</w:t>
      </w: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игласили  в сказочный лес.</w:t>
      </w:r>
      <w:proofErr w:type="gramStart"/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.</w:t>
      </w:r>
      <w:proofErr w:type="gramEnd"/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3D6CB3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Воспитатель:</w:t>
      </w: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                      </w:t>
      </w:r>
      <w:r w:rsidRPr="003D6CB3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="001A217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Поедем в гости к зайчику</w:t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, ребята?</w:t>
      </w:r>
      <w:r w:rsidRPr="003D6CB3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3D6CB3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Дети:</w:t>
      </w:r>
      <w:r w:rsidRPr="003D6CB3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Поедем </w:t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1A217E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Воспитатель</w:t>
      </w:r>
      <w:r w:rsidRPr="003D6CB3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:</w:t>
      </w:r>
      <w:r w:rsidRPr="003D6CB3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Тогда садитесь в наш сказочный поезд и вперед.</w:t>
      </w:r>
      <w:r w:rsidRPr="003D6CB3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="001A217E">
        <w:rPr>
          <w:rFonts w:ascii="Arial" w:eastAsia="Times New Roman" w:hAnsi="Arial" w:cs="Arial"/>
          <w:noProof/>
          <w:color w:val="000000"/>
          <w:sz w:val="20"/>
          <w:lang w:eastAsia="ru-RU"/>
        </w:rPr>
        <w:drawing>
          <wp:inline distT="0" distB="0" distL="0" distR="0">
            <wp:extent cx="5220215" cy="3916467"/>
            <wp:effectExtent l="19050" t="0" r="0" b="0"/>
            <wp:docPr id="1" name="Рисунок 1" descr="C:\Users\женя\Desktop\Фото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Фото18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72" cy="39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3D6CB3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А вот первая наша остановка. И чтобы мы смогли с вами ехать дальше – нам нужно выполнить задание.</w:t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1A217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Мы должны собрать угощение для зайчика…</w:t>
      </w:r>
      <w:r w:rsidR="00685B8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и посчитать</w:t>
      </w:r>
      <w:r w:rsidR="001A217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…</w:t>
      </w:r>
      <w:r w:rsidR="00685B8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сколько.</w:t>
      </w:r>
      <w:r w:rsidR="001A217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……………………………  </w:t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 w:rsidRPr="003D6CB3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1A217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Дети делятся на команды и каждая </w:t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собирает:</w:t>
      </w:r>
      <w:r w:rsidR="0027518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    овощи</w:t>
      </w:r>
      <w:proofErr w:type="gramStart"/>
      <w:r w:rsidR="0027518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.                  </w:t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27518E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                                                                                                                             </w:t>
      </w:r>
      <w:r w:rsidRPr="003D6CB3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:</w:t>
      </w:r>
      <w:r w:rsidRPr="003D6CB3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proofErr w:type="gramEnd"/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Ну что, все справилис</w:t>
      </w:r>
      <w:r w:rsidR="0027518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ь</w:t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3D6CB3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lastRenderedPageBreak/>
        <w:t>Дети:</w:t>
      </w:r>
      <w:r w:rsidRPr="003D6CB3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Да.</w:t>
      </w:r>
      <w:r w:rsidRPr="003D6CB3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="0027518E">
        <w:rPr>
          <w:rFonts w:ascii="Arial" w:eastAsia="Times New Roman" w:hAnsi="Arial" w:cs="Arial"/>
          <w:noProof/>
          <w:color w:val="000000"/>
          <w:sz w:val="20"/>
          <w:lang w:eastAsia="ru-RU"/>
        </w:rPr>
        <w:drawing>
          <wp:inline distT="0" distB="0" distL="0" distR="0">
            <wp:extent cx="3210182" cy="4280243"/>
            <wp:effectExtent l="19050" t="0" r="9268" b="0"/>
            <wp:docPr id="2" name="Рисунок 2" descr="C:\Users\женя\Desktop\Фото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ня\Desktop\Фото1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44" cy="428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27518E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                                                                                             </w:t>
      </w:r>
      <w:r w:rsidRPr="003D6CB3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Тогда можем отправляться дальше.</w:t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27518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                                                                       </w:t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И вот наша следующая остановка. И новое задание </w:t>
      </w:r>
      <w:r w:rsidR="00685B8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   Повторить больше меньше</w:t>
      </w:r>
      <w:proofErr w:type="gramStart"/>
      <w:r w:rsidR="00685B8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                   </w:t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.</w:t>
      </w:r>
      <w:proofErr w:type="gramEnd"/>
      <w:r w:rsidR="0027518E" w:rsidRPr="002751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7518E">
        <w:rPr>
          <w:rFonts w:ascii="Arial" w:eastAsia="Times New Roman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259609" cy="4346146"/>
            <wp:effectExtent l="19050" t="0" r="0" b="0"/>
            <wp:docPr id="3" name="Рисунок 3" descr="C:\Users\женя\Desktop\Фото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ня\Desktop\Фото1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05" cy="434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3D6CB3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Выполнили задание, ребята? Молодцы. И</w:t>
      </w:r>
      <w:r w:rsidR="0027518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это значит, что наш поезд может</w:t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дальше отправляться </w:t>
      </w:r>
      <w:r w:rsidR="0027518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        в путь по волшебному</w:t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 w:rsidR="0027518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лесу</w:t>
      </w:r>
      <w:proofErr w:type="gramStart"/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И</w:t>
      </w:r>
      <w:proofErr w:type="gramEnd"/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снова остановка. На этот раз заданий мы делать не будем, а немного разомнемся.</w:t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proofErr w:type="spellStart"/>
      <w:r w:rsidRPr="003D6CB3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Физминутка</w:t>
      </w:r>
      <w:proofErr w:type="spellEnd"/>
      <w:r w:rsidR="0027518E">
        <w:rPr>
          <w:rFonts w:ascii="Arial" w:eastAsia="Times New Roman" w:hAnsi="Arial" w:cs="Arial"/>
          <w:b/>
          <w:bCs/>
          <w:noProof/>
          <w:color w:val="000000"/>
          <w:sz w:val="20"/>
          <w:lang w:eastAsia="ru-RU"/>
        </w:rPr>
        <w:drawing>
          <wp:inline distT="0" distB="0" distL="0" distR="0">
            <wp:extent cx="5294355" cy="3972090"/>
            <wp:effectExtent l="19050" t="0" r="1545" b="0"/>
            <wp:docPr id="4" name="Рисунок 4" descr="C:\Users\женя\Desktop\Фото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ня\Desktop\Фото1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514" cy="397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CB3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"</w:t>
      </w:r>
      <w:r w:rsidR="0027518E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             </w:t>
      </w:r>
      <w:r w:rsidR="00C17340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    </w:t>
      </w:r>
      <w:r w:rsidRPr="003D6CB3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Едем, едем, долго едем"</w:t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27518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                                                                                                                       </w:t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Едем, едем, долго едем,</w:t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27518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                                                                                                                        </w:t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Очень длинен этот путь.</w:t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27518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</w:t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Скоро</w:t>
      </w:r>
      <w:proofErr w:type="gramStart"/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,</w:t>
      </w:r>
      <w:proofErr w:type="gramEnd"/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скоро мы доедем,</w:t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27518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                                                                                                                        </w:t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И мы сможем отдохнуть.</w:t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2F17B2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                                                                     </w:t>
      </w:r>
      <w:r w:rsidRPr="003D6CB3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 </w:t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Ребята, размялись, отдох</w:t>
      </w:r>
      <w:r w:rsidR="002F17B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нули немного, тогда едем дальше.   </w:t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2F17B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                                                                                                                       </w:t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А вот и еще одна остановка.</w:t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2F17B2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                                                                                                                                                           </w:t>
      </w:r>
      <w:proofErr w:type="gramStart"/>
      <w:r w:rsidR="002F17B2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Приготовим овощи  для лесных жителей  пусть зайчик их угостит</w:t>
      </w:r>
      <w:proofErr w:type="gramEnd"/>
      <w:r w:rsidR="002F17B2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.</w:t>
      </w:r>
      <w:r w:rsidR="002F17B2" w:rsidRPr="002F17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1734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710471" cy="3534032"/>
            <wp:effectExtent l="19050" t="0" r="0" b="0"/>
            <wp:docPr id="10" name="Рисунок 10" descr="C:\Users\женя\Desktop\Фото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еня\Desktop\Фото18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138" cy="353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7B2">
        <w:rPr>
          <w:rFonts w:ascii="Arial" w:eastAsia="Times New Roman" w:hAnsi="Arial" w:cs="Arial"/>
          <w:b/>
          <w:bCs/>
          <w:noProof/>
          <w:color w:val="000000"/>
          <w:sz w:val="20"/>
          <w:lang w:eastAsia="ru-RU"/>
        </w:rPr>
        <w:drawing>
          <wp:inline distT="0" distB="0" distL="0" distR="0">
            <wp:extent cx="4701231" cy="3527099"/>
            <wp:effectExtent l="19050" t="0" r="4119" b="0"/>
            <wp:docPr id="5" name="Рисунок 5" descr="C:\Users\женя\Desktop\Фото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еня\Desktop\Фото18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928" cy="352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7B2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</w:t>
      </w:r>
      <w:r w:rsidR="00334FB5">
        <w:rPr>
          <w:rFonts w:ascii="Arial" w:eastAsia="Times New Roman" w:hAnsi="Arial" w:cs="Arial"/>
          <w:b/>
          <w:bCs/>
          <w:noProof/>
          <w:color w:val="000000"/>
          <w:sz w:val="20"/>
          <w:lang w:eastAsia="ru-RU"/>
        </w:rPr>
        <w:drawing>
          <wp:inline distT="0" distB="0" distL="0" distR="0">
            <wp:extent cx="4767134" cy="3576541"/>
            <wp:effectExtent l="19050" t="0" r="0" b="0"/>
            <wp:docPr id="7" name="Рисунок 7" descr="C:\Users\женя\Desktop\Фото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еня\Desktop\Фото1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277" cy="357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3D6CB3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Молодцы</w:t>
      </w:r>
      <w:proofErr w:type="gramStart"/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,</w:t>
      </w:r>
      <w:proofErr w:type="gramEnd"/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ребята,</w:t>
      </w:r>
      <w:r w:rsidR="002F17B2" w:rsidRPr="002F17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F17B2">
        <w:rPr>
          <w:rFonts w:ascii="Arial" w:eastAsia="Times New Roman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150486" cy="3113903"/>
            <wp:effectExtent l="19050" t="0" r="2414" b="0"/>
            <wp:docPr id="6" name="Рисунок 6" descr="C:\Users\женя\Desktop\Фото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еня\Desktop\Фото19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18" cy="311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с заданием справились.</w:t>
      </w:r>
      <w:r w:rsidRPr="003D6CB3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А</w:t>
      </w:r>
      <w:r w:rsidR="00334FB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теперь </w:t>
      </w:r>
      <w:proofErr w:type="gramStart"/>
      <w:r w:rsidR="00334FB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угостим зайчика  </w:t>
      </w:r>
      <w:r w:rsidR="00334FB5">
        <w:rPr>
          <w:rFonts w:ascii="Arial" w:eastAsia="Times New Roman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833302" cy="3777735"/>
            <wp:effectExtent l="19050" t="0" r="5148" b="0"/>
            <wp:docPr id="8" name="Рисунок 8" descr="C:\Users\женя\Desktop\Фото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еня\Desktop\Фото1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98" cy="378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334FB5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Вам </w:t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понравилось</w:t>
      </w:r>
      <w:proofErr w:type="gramEnd"/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.</w:t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Конечно очень жаль расставаться с вами, но я думаю</w:t>
      </w:r>
      <w:proofErr w:type="gramStart"/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,</w:t>
      </w:r>
      <w:proofErr w:type="gramEnd"/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что вы еще обязательно</w:t>
      </w:r>
      <w:r w:rsidR="00334FB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еще приедем в гости</w:t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 .</w:t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Что ж, ребята, нам пора в дорогу , обратно домой, садитесь в наш волшебный поезд.</w:t>
      </w:r>
      <w:r w:rsidRPr="003D6CB3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D6C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3D6CB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Дети прицепляются друг за другом и за воспитателем и возвращаются в детский сад.</w:t>
      </w:r>
    </w:p>
    <w:p w:rsidR="00D66362" w:rsidRDefault="00D66362"/>
    <w:sectPr w:rsidR="00D66362" w:rsidSect="00D66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savePreviewPicture/>
  <w:compat/>
  <w:rsids>
    <w:rsidRoot w:val="003D6CB3"/>
    <w:rsid w:val="001A217E"/>
    <w:rsid w:val="0027518E"/>
    <w:rsid w:val="002F17B2"/>
    <w:rsid w:val="00334FB5"/>
    <w:rsid w:val="003D6CB3"/>
    <w:rsid w:val="0064072C"/>
    <w:rsid w:val="00647490"/>
    <w:rsid w:val="00685B83"/>
    <w:rsid w:val="00BC5850"/>
    <w:rsid w:val="00C134F3"/>
    <w:rsid w:val="00C17340"/>
    <w:rsid w:val="00D66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362"/>
  </w:style>
  <w:style w:type="paragraph" w:styleId="1">
    <w:name w:val="heading 1"/>
    <w:basedOn w:val="a"/>
    <w:link w:val="10"/>
    <w:uiPriority w:val="9"/>
    <w:qFormat/>
    <w:rsid w:val="003D6C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6C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3D6CB3"/>
    <w:rPr>
      <w:b/>
      <w:bCs/>
    </w:rPr>
  </w:style>
  <w:style w:type="character" w:customStyle="1" w:styleId="apple-converted-space">
    <w:name w:val="apple-converted-space"/>
    <w:basedOn w:val="a0"/>
    <w:rsid w:val="003D6CB3"/>
  </w:style>
  <w:style w:type="paragraph" w:styleId="a4">
    <w:name w:val="Balloon Text"/>
    <w:basedOn w:val="a"/>
    <w:link w:val="a5"/>
    <w:uiPriority w:val="99"/>
    <w:semiHidden/>
    <w:unhideWhenUsed/>
    <w:rsid w:val="001A2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21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5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2887">
          <w:marLeft w:val="0"/>
          <w:marRight w:val="0"/>
          <w:marTop w:val="13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606738">
              <w:marLeft w:val="0"/>
              <w:marRight w:val="0"/>
              <w:marTop w:val="130"/>
              <w:marBottom w:val="1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450082">
              <w:marLeft w:val="0"/>
              <w:marRight w:val="0"/>
              <w:marTop w:val="65"/>
              <w:marBottom w:val="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445</Words>
  <Characters>2539</Characters>
  <Application>Microsoft Office Word</Application>
  <DocSecurity>0</DocSecurity>
  <Lines>21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Игровое занятие по математике.</vt:lpstr>
    </vt:vector>
  </TitlesOfParts>
  <Company>Reanimator Extreme Edition</Company>
  <LinksUpToDate>false</LinksUpToDate>
  <CharactersWithSpaces>2979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User</cp:lastModifiedBy>
  <cp:revision>6</cp:revision>
  <dcterms:created xsi:type="dcterms:W3CDTF">2017-04-29T16:19:00Z</dcterms:created>
  <dcterms:modified xsi:type="dcterms:W3CDTF">2017-05-02T06:52:00Z</dcterms:modified>
</cp:coreProperties>
</file>